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2B4B8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2B4B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6E7592" w:rsidRDefault="006E7592" w:rsidP="006E75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E759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680182" w:rsidRDefault="002B4B8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01217E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2B4B8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4B82">
        <w:rPr>
          <w:rFonts w:ascii="Tahoma" w:hAnsi="Tahoma" w:cs="Tahoma"/>
          <w:b/>
          <w:szCs w:val="20"/>
        </w:rPr>
        <w:t>Vprašanje:</w:t>
      </w:r>
    </w:p>
    <w:p w:rsidR="00E813F4" w:rsidRPr="002B4B82" w:rsidRDefault="00E813F4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80182" w:rsidRPr="002B4B82" w:rsidRDefault="002B4B82" w:rsidP="00E813F4">
      <w:pPr>
        <w:pStyle w:val="BodyText2"/>
        <w:rPr>
          <w:rFonts w:ascii="Tahoma" w:hAnsi="Tahoma" w:cs="Tahoma"/>
          <w:b/>
          <w:szCs w:val="20"/>
        </w:rPr>
      </w:pPr>
      <w:proofErr w:type="spellStart"/>
      <w:r w:rsidRPr="002B4B82">
        <w:rPr>
          <w:rFonts w:ascii="Tahoma" w:hAnsi="Tahoma" w:cs="Tahoma"/>
          <w:color w:val="333333"/>
          <w:szCs w:val="20"/>
          <w:shd w:val="clear" w:color="auto" w:fill="FFFFFF"/>
        </w:rPr>
        <w:t>Preddela</w:t>
      </w:r>
      <w:proofErr w:type="spellEnd"/>
      <w:r w:rsidRPr="002B4B82">
        <w:rPr>
          <w:rFonts w:ascii="Tahoma" w:hAnsi="Tahoma" w:cs="Tahoma"/>
          <w:color w:val="333333"/>
          <w:szCs w:val="20"/>
          <w:shd w:val="clear" w:color="auto" w:fill="FFFFFF"/>
        </w:rPr>
        <w:t>: "Demontaža in prestavitev lesenega nadstreška na novo lokacijo - dogovor z lastnikom zemljišča" in "Demontaža in prestavitev lesene garaže na novo lokacijo - dogovor z lastnikom zemljišča". Kje se nahajata omenjena objekta.</w:t>
      </w:r>
    </w:p>
    <w:p w:rsidR="0001217E" w:rsidRDefault="0001217E" w:rsidP="00E813F4">
      <w:pPr>
        <w:pStyle w:val="BodyText2"/>
        <w:rPr>
          <w:rFonts w:ascii="Tahoma" w:hAnsi="Tahoma" w:cs="Tahoma"/>
          <w:b/>
          <w:szCs w:val="20"/>
        </w:rPr>
      </w:pPr>
    </w:p>
    <w:p w:rsidR="002B4B82" w:rsidRPr="002B4B82" w:rsidRDefault="002B4B8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B4B82">
        <w:rPr>
          <w:rFonts w:ascii="Tahoma" w:hAnsi="Tahoma" w:cs="Tahoma"/>
          <w:b/>
          <w:szCs w:val="20"/>
        </w:rPr>
        <w:t>Odgovor:</w:t>
      </w:r>
    </w:p>
    <w:p w:rsidR="001F2377" w:rsidRPr="002B4B82" w:rsidRDefault="001F2377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2B4B82" w:rsidRDefault="00F97394" w:rsidP="00734EA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ja pridobil podatke o lokacijah. Trenutno ne bo objavil popravka, bo pa dopolnil razpisno dokumentacijo z vsemi dokumenti, ki so potrebni za pripravo ponudbe, s popravki vred takoj, ko bo z njimi razpolagal. Zaradi spremembe razpisne dokumentacije </w:t>
      </w:r>
      <w:r w:rsidR="00734EAA">
        <w:rPr>
          <w:rFonts w:ascii="Tahoma" w:hAnsi="Tahoma" w:cs="Tahoma"/>
          <w:sz w:val="20"/>
          <w:szCs w:val="20"/>
        </w:rPr>
        <w:t>je naročnik na portalu javnih naročil objavil novi rok za sprejem ponudb in sicer 03.03.2021 do 11:00.</w:t>
      </w:r>
      <w:bookmarkEnd w:id="0"/>
    </w:p>
    <w:sectPr w:rsidR="00556816" w:rsidRPr="002B4B8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DD" w:rsidRDefault="003A51DD">
      <w:r>
        <w:separator/>
      </w:r>
    </w:p>
  </w:endnote>
  <w:endnote w:type="continuationSeparator" w:id="0">
    <w:p w:rsidR="003A51DD" w:rsidRDefault="003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23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DD" w:rsidRDefault="003A51DD">
      <w:r>
        <w:separator/>
      </w:r>
    </w:p>
  </w:footnote>
  <w:footnote w:type="continuationSeparator" w:id="0">
    <w:p w:rsidR="003A51DD" w:rsidRDefault="003A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1076FE"/>
    <w:rsid w:val="001828DD"/>
    <w:rsid w:val="001836BB"/>
    <w:rsid w:val="001F2377"/>
    <w:rsid w:val="00216549"/>
    <w:rsid w:val="002507C2"/>
    <w:rsid w:val="00290551"/>
    <w:rsid w:val="002B4B82"/>
    <w:rsid w:val="002C59B3"/>
    <w:rsid w:val="003133A6"/>
    <w:rsid w:val="00346F48"/>
    <w:rsid w:val="003560E2"/>
    <w:rsid w:val="003579C0"/>
    <w:rsid w:val="003A51DD"/>
    <w:rsid w:val="00424A5A"/>
    <w:rsid w:val="0044323F"/>
    <w:rsid w:val="004B34B5"/>
    <w:rsid w:val="004E715B"/>
    <w:rsid w:val="00556816"/>
    <w:rsid w:val="005F40D5"/>
    <w:rsid w:val="00615833"/>
    <w:rsid w:val="00634B0D"/>
    <w:rsid w:val="00637BE6"/>
    <w:rsid w:val="00680182"/>
    <w:rsid w:val="00681DA3"/>
    <w:rsid w:val="00693730"/>
    <w:rsid w:val="006E7592"/>
    <w:rsid w:val="00734EAA"/>
    <w:rsid w:val="008124D9"/>
    <w:rsid w:val="008B0AF8"/>
    <w:rsid w:val="009B1FD9"/>
    <w:rsid w:val="00A05C73"/>
    <w:rsid w:val="00A17575"/>
    <w:rsid w:val="00AD3747"/>
    <w:rsid w:val="00B55730"/>
    <w:rsid w:val="00B64C17"/>
    <w:rsid w:val="00B916B5"/>
    <w:rsid w:val="00BA6412"/>
    <w:rsid w:val="00BB21D4"/>
    <w:rsid w:val="00BB3093"/>
    <w:rsid w:val="00BE29CA"/>
    <w:rsid w:val="00BF4BE1"/>
    <w:rsid w:val="00C33881"/>
    <w:rsid w:val="00C879F6"/>
    <w:rsid w:val="00DB7CDA"/>
    <w:rsid w:val="00E51016"/>
    <w:rsid w:val="00E66D5B"/>
    <w:rsid w:val="00E813F4"/>
    <w:rsid w:val="00EA1375"/>
    <w:rsid w:val="00F73FC7"/>
    <w:rsid w:val="00F97394"/>
    <w:rsid w:val="00FA1E40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341675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2021-01-26T13:44:00Z</cp:lastPrinted>
  <dcterms:created xsi:type="dcterms:W3CDTF">2021-01-26T10:48:00Z</dcterms:created>
  <dcterms:modified xsi:type="dcterms:W3CDTF">2021-01-26T13:45:00Z</dcterms:modified>
</cp:coreProperties>
</file>